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3" w:rsidRDefault="000F03A9">
      <w:pPr>
        <w:rPr>
          <w:sz w:val="28"/>
          <w:szCs w:val="28"/>
        </w:rPr>
      </w:pPr>
      <w:r>
        <w:rPr>
          <w:sz w:val="28"/>
          <w:szCs w:val="28"/>
        </w:rPr>
        <w:t>MAKE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7FBC">
        <w:rPr>
          <w:sz w:val="28"/>
          <w:szCs w:val="28"/>
        </w:rPr>
        <w:t>POLO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MODEL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7FBC">
        <w:rPr>
          <w:sz w:val="28"/>
          <w:szCs w:val="28"/>
        </w:rPr>
        <w:t>1.2 CR COMFORTLINE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YEAR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7FBC">
        <w:rPr>
          <w:sz w:val="28"/>
          <w:szCs w:val="28"/>
        </w:rPr>
        <w:t>03/2012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NUMBER FROM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7FBC">
        <w:rPr>
          <w:sz w:val="28"/>
          <w:szCs w:val="28"/>
        </w:rPr>
        <w:t>HR 03N</w:t>
      </w:r>
    </w:p>
    <w:p w:rsidR="00D844A2" w:rsidRDefault="00D844A2">
      <w:pPr>
        <w:rPr>
          <w:sz w:val="28"/>
          <w:szCs w:val="28"/>
        </w:rPr>
      </w:pPr>
      <w:r>
        <w:rPr>
          <w:sz w:val="28"/>
          <w:szCs w:val="28"/>
        </w:rPr>
        <w:t>VEHICLE LYING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97FBC">
        <w:rPr>
          <w:sz w:val="28"/>
          <w:szCs w:val="28"/>
        </w:rPr>
        <w:t>PANCHKULA</w:t>
      </w:r>
      <w:bookmarkStart w:id="0" w:name="_GoBack"/>
      <w:bookmarkEnd w:id="0"/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 PAPERS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WITHOUT PAPERS</w:t>
      </w:r>
      <w:r w:rsidR="003661C7">
        <w:rPr>
          <w:sz w:val="28"/>
          <w:szCs w:val="28"/>
        </w:rPr>
        <w:tab/>
      </w:r>
      <w:r w:rsidR="003661C7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Pr="000F03A9" w:rsidRDefault="00221426">
      <w:pPr>
        <w:rPr>
          <w:sz w:val="28"/>
          <w:szCs w:val="28"/>
        </w:rPr>
      </w:pPr>
    </w:p>
    <w:sectPr w:rsidR="00221426" w:rsidRPr="000F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A9"/>
    <w:rsid w:val="000F03A9"/>
    <w:rsid w:val="00145859"/>
    <w:rsid w:val="00160A38"/>
    <w:rsid w:val="00221426"/>
    <w:rsid w:val="0023212E"/>
    <w:rsid w:val="003661C7"/>
    <w:rsid w:val="003958ED"/>
    <w:rsid w:val="00397FBC"/>
    <w:rsid w:val="004852A6"/>
    <w:rsid w:val="006521CE"/>
    <w:rsid w:val="008B1DFF"/>
    <w:rsid w:val="009378C2"/>
    <w:rsid w:val="009F148A"/>
    <w:rsid w:val="00A6518A"/>
    <w:rsid w:val="00CC7C9F"/>
    <w:rsid w:val="00D844A2"/>
    <w:rsid w:val="00EB671A"/>
    <w:rsid w:val="00ED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Tricom</dc:creator>
  <cp:lastModifiedBy>Tricom</cp:lastModifiedBy>
  <cp:revision>3</cp:revision>
  <dcterms:created xsi:type="dcterms:W3CDTF">2016-04-23T05:51:00Z</dcterms:created>
  <dcterms:modified xsi:type="dcterms:W3CDTF">2016-04-23T05:52:00Z</dcterms:modified>
</cp:coreProperties>
</file>