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783" w:rsidRDefault="00154EC3">
      <w:proofErr w:type="gramStart"/>
      <w:r>
        <w:t>Forwarding here with the photographs</w:t>
      </w:r>
      <w:r w:rsidR="00504205">
        <w:t xml:space="preserve"> of the damaged vehicle No-BR06P/2929</w:t>
      </w:r>
      <w:r>
        <w:t xml:space="preserve"> which insured with National ins. Co.ltd.</w:t>
      </w:r>
      <w:proofErr w:type="gramEnd"/>
      <w:r>
        <w:t xml:space="preserve"> </w:t>
      </w:r>
      <w:proofErr w:type="spellStart"/>
      <w:r>
        <w:t>Muzaffarpur</w:t>
      </w:r>
      <w:proofErr w:type="spellEnd"/>
      <w:r>
        <w:t xml:space="preserve"> value of said damage vehicle an early reply in this regard…….</w:t>
      </w:r>
    </w:p>
    <w:sectPr w:rsidR="00B06783" w:rsidSect="005974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154EC3"/>
    <w:rsid w:val="00154EC3"/>
    <w:rsid w:val="0021502A"/>
    <w:rsid w:val="00504205"/>
    <w:rsid w:val="005974C2"/>
    <w:rsid w:val="006B2DEC"/>
    <w:rsid w:val="00C52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4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161</Characters>
  <Application>Microsoft Office Word</Application>
  <DocSecurity>0</DocSecurity>
  <Lines>1</Lines>
  <Paragraphs>1</Paragraphs>
  <ScaleCrop>false</ScaleCrop>
  <Company>HKRG</Company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Ankita</dc:creator>
  <cp:lastModifiedBy>Ankita</cp:lastModifiedBy>
  <cp:revision>2</cp:revision>
  <dcterms:created xsi:type="dcterms:W3CDTF">2015-07-16T09:09:00Z</dcterms:created>
  <dcterms:modified xsi:type="dcterms:W3CDTF">2015-07-18T17:03:00Z</dcterms:modified>
</cp:coreProperties>
</file>