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70D" w:rsidRDefault="000F246E">
      <w:r>
        <w:t>…</w:t>
      </w:r>
    </w:p>
    <w:sectPr w:rsidR="00B8370D" w:rsidSect="00B837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defaultTabStop w:val="720"/>
  <w:characterSpacingControl w:val="doNotCompress"/>
  <w:compat/>
  <w:rsids>
    <w:rsidRoot w:val="000F246E"/>
    <w:rsid w:val="000F246E"/>
    <w:rsid w:val="001A5EDA"/>
    <w:rsid w:val="006B5BDD"/>
    <w:rsid w:val="00854FDB"/>
    <w:rsid w:val="00B06017"/>
    <w:rsid w:val="00B837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37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india2world@ymail.com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india2world@ymail.com</dc:creator>
  <cp:keywords/>
  <dc:description/>
  <cp:lastModifiedBy>india2world@ymail.com</cp:lastModifiedBy>
  <cp:revision>2</cp:revision>
  <dcterms:created xsi:type="dcterms:W3CDTF">2012-03-15T05:34:00Z</dcterms:created>
  <dcterms:modified xsi:type="dcterms:W3CDTF">2012-03-15T05:34:00Z</dcterms:modified>
</cp:coreProperties>
</file>