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Expiry:08.06.202</w:t>
      </w:r>
      <w:r w:rsidR="00D130DE">
        <w:rPr>
          <w:rFonts w:ascii="Times New Roman" w:hAnsi="Times New Roman"/>
          <w:b/>
          <w:bCs/>
        </w:rPr>
        <w:t>8</w:t>
      </w:r>
      <w:bookmarkStart w:id="0" w:name="_GoBack"/>
      <w:bookmarkEnd w:id="0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BC4770">
      <w:pPr>
        <w:jc w:val="both"/>
      </w:pPr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BC4770">
      <w:pPr>
        <w:jc w:val="both"/>
      </w:pPr>
    </w:p>
    <w:p w:rsidR="008759FC" w:rsidRDefault="008759FC" w:rsidP="00BC4770">
      <w:pPr>
        <w:jc w:val="both"/>
      </w:pPr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AA1F89">
        <w:t xml:space="preserve">in </w:t>
      </w:r>
      <w:proofErr w:type="spellStart"/>
      <w:r w:rsidR="00E92EB1">
        <w:t>Pulwama</w:t>
      </w:r>
      <w:proofErr w:type="spellEnd"/>
      <w:r w:rsidR="00E92EB1">
        <w:t xml:space="preserve">, </w:t>
      </w:r>
      <w:proofErr w:type="spellStart"/>
      <w:proofErr w:type="gramStart"/>
      <w:r w:rsidR="00E92EB1">
        <w:t>kashmir</w:t>
      </w:r>
      <w:proofErr w:type="spellEnd"/>
      <w:proofErr w:type="gramEnd"/>
      <w:r w:rsidR="00772870">
        <w:t>.</w:t>
      </w:r>
      <w:r w:rsidR="0067134C">
        <w:t xml:space="preserve">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523A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6E6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0D6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806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7134C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AC6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3E7F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1F89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4A3B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1CE7"/>
    <w:rsid w:val="00BB2508"/>
    <w:rsid w:val="00BB2DFA"/>
    <w:rsid w:val="00BB302E"/>
    <w:rsid w:val="00BB3C3F"/>
    <w:rsid w:val="00BC4770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30DE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2EB1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62088-C1B8-4291-9BA8-6A3528A4A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229</cp:revision>
  <dcterms:created xsi:type="dcterms:W3CDTF">2016-04-15T06:23:00Z</dcterms:created>
  <dcterms:modified xsi:type="dcterms:W3CDTF">2025-06-27T06:39:00Z</dcterms:modified>
</cp:coreProperties>
</file>